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0E" w:rsidRPr="003A650E" w:rsidRDefault="003A650E" w:rsidP="003A65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Уважаемые коллеги!</w:t>
      </w: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среду 6 октября 2021 г. в 15:00 состоится семинар Лаборатории обработки больших данных.</w:t>
      </w:r>
    </w:p>
    <w:p w:rsidR="003A650E" w:rsidRPr="003A650E" w:rsidRDefault="003A650E" w:rsidP="003A65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50E" w:rsidRPr="003A650E" w:rsidRDefault="003A650E" w:rsidP="003A65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Докладчик: В.В. </w:t>
      </w:r>
      <w:proofErr w:type="spellStart"/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Казалов</w:t>
      </w:r>
      <w:proofErr w:type="spellEnd"/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(ИЯИ РАН)</w:t>
      </w:r>
    </w:p>
    <w:p w:rsidR="003A650E" w:rsidRPr="003A650E" w:rsidRDefault="003A650E" w:rsidP="003A65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Тема доклада: Методика обработки первичных данных эксперимента </w:t>
      </w:r>
      <w:proofErr w:type="spellStart"/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AMoRE-I</w:t>
      </w:r>
      <w:proofErr w:type="spellEnd"/>
    </w:p>
    <w:p w:rsidR="003A650E" w:rsidRPr="003A650E" w:rsidRDefault="003A650E" w:rsidP="003A65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Аннотация в приложении.</w:t>
      </w:r>
    </w:p>
    <w:p w:rsidR="003A650E" w:rsidRPr="003A650E" w:rsidRDefault="003A650E" w:rsidP="003A6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3A650E" w:rsidRPr="003A650E" w:rsidRDefault="003A650E" w:rsidP="003A65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Семинар пройдет в конференц-зале Питомника (</w:t>
      </w:r>
      <w:proofErr w:type="spellStart"/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пр-т</w:t>
      </w:r>
      <w:proofErr w:type="spellEnd"/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60-летия Октября 7Ас3) с трансляцией в </w:t>
      </w:r>
      <w:proofErr w:type="spellStart"/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zoom</w:t>
      </w:r>
      <w:proofErr w:type="spellEnd"/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3A650E" w:rsidRPr="003A650E" w:rsidRDefault="003A650E" w:rsidP="003A65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50E" w:rsidRPr="003A650E" w:rsidRDefault="003A650E" w:rsidP="003A65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Данные для подключения в </w:t>
      </w:r>
      <w:proofErr w:type="spellStart"/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zoom</w:t>
      </w:r>
      <w:proofErr w:type="spellEnd"/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hyperlink r:id="rId4" w:tgtFrame="_blank" w:history="1">
        <w:r w:rsidRPr="003A650E">
          <w:rPr>
            <w:rFonts w:ascii="Verdana" w:eastAsia="Times New Roman" w:hAnsi="Verdana" w:cs="Times New Roman"/>
            <w:color w:val="0000CC"/>
            <w:sz w:val="18"/>
            <w:u w:val="single"/>
            <w:lang w:eastAsia="ru-RU"/>
          </w:rPr>
          <w:t>https://us02web.zoom.us/j/85267703348?pwd=M1ZuMHVHTlgzeE8wZXpBSjNvVE5tdz09</w:t>
        </w:r>
      </w:hyperlink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Идентификатор конференции: 852 6770 3348</w:t>
      </w: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Код доступа: </w:t>
      </w:r>
      <w:proofErr w:type="spellStart"/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lbd-sem</w:t>
      </w:r>
      <w:proofErr w:type="spellEnd"/>
    </w:p>
    <w:p w:rsidR="003A650E" w:rsidRPr="003A650E" w:rsidRDefault="003A650E" w:rsidP="003A65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A650E" w:rsidRPr="003A650E" w:rsidRDefault="003A650E" w:rsidP="003A650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уважением,</w:t>
      </w:r>
      <w:r w:rsidRPr="003A650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Г.И. Рубцов</w:t>
      </w:r>
    </w:p>
    <w:p w:rsidR="00AA4146" w:rsidRDefault="00AA4146"/>
    <w:sectPr w:rsidR="00AA4146" w:rsidSect="00AA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0E"/>
    <w:rsid w:val="003A650E"/>
    <w:rsid w:val="00A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5267703348?pwd=M1ZuMHVHTlgzeE8wZXpBSjNvVE5t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2021-10-04T07:57:00Z</dcterms:created>
  <dcterms:modified xsi:type="dcterms:W3CDTF">2021-10-04T07:59:00Z</dcterms:modified>
</cp:coreProperties>
</file>